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49" w:rsidRDefault="00A17E49" w:rsidP="004B06DC">
      <w:pPr>
        <w:rPr>
          <w:b/>
        </w:rPr>
      </w:pPr>
    </w:p>
    <w:tbl>
      <w:tblPr>
        <w:tblStyle w:val="TableGrid"/>
        <w:tblW w:w="11160" w:type="dxa"/>
        <w:tblInd w:w="-72" w:type="dxa"/>
        <w:tblLook w:val="04A0"/>
      </w:tblPr>
      <w:tblGrid>
        <w:gridCol w:w="3240"/>
        <w:gridCol w:w="1530"/>
        <w:gridCol w:w="3150"/>
        <w:gridCol w:w="3240"/>
      </w:tblGrid>
      <w:tr w:rsidR="000F2464" w:rsidRPr="000F2464" w:rsidTr="00092C2F">
        <w:tc>
          <w:tcPr>
            <w:tcW w:w="11160" w:type="dxa"/>
            <w:gridSpan w:val="4"/>
          </w:tcPr>
          <w:p w:rsidR="000F2464" w:rsidRPr="000F2464" w:rsidRDefault="000F2464" w:rsidP="00496066">
            <w:pPr>
              <w:jc w:val="center"/>
              <w:rPr>
                <w:rFonts w:ascii="Arial Narrow" w:hAnsi="Arial Narrow"/>
                <w:b/>
              </w:rPr>
            </w:pPr>
          </w:p>
          <w:p w:rsidR="000F2464" w:rsidRPr="000F2464" w:rsidRDefault="000F2464" w:rsidP="0049606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F2464">
              <w:rPr>
                <w:rFonts w:ascii="Arial Narrow" w:hAnsi="Arial Narrow"/>
                <w:b/>
                <w:sz w:val="28"/>
                <w:szCs w:val="28"/>
              </w:rPr>
              <w:t>MassHealth and Health Connector Fax and Address</w:t>
            </w:r>
          </w:p>
          <w:p w:rsidR="000F2464" w:rsidRPr="000F2464" w:rsidRDefault="000F2464" w:rsidP="0049606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7E49" w:rsidRPr="000F2464" w:rsidTr="003264AD">
        <w:tc>
          <w:tcPr>
            <w:tcW w:w="3240" w:type="dxa"/>
          </w:tcPr>
          <w:p w:rsidR="00A17E49" w:rsidRPr="000F2464" w:rsidRDefault="00A17E49" w:rsidP="00496066">
            <w:pPr>
              <w:jc w:val="center"/>
              <w:rPr>
                <w:rFonts w:ascii="Arial Narrow" w:hAnsi="Arial Narrow"/>
                <w:b/>
              </w:rPr>
            </w:pPr>
            <w:r w:rsidRPr="000F2464">
              <w:rPr>
                <w:rFonts w:ascii="Arial Narrow" w:hAnsi="Arial Narrow"/>
                <w:b/>
              </w:rPr>
              <w:t>Application</w:t>
            </w:r>
          </w:p>
        </w:tc>
        <w:tc>
          <w:tcPr>
            <w:tcW w:w="1530" w:type="dxa"/>
          </w:tcPr>
          <w:p w:rsidR="00A17E49" w:rsidRPr="000F2464" w:rsidRDefault="00A17E49" w:rsidP="00496066">
            <w:pPr>
              <w:jc w:val="center"/>
              <w:rPr>
                <w:rFonts w:ascii="Arial Narrow" w:hAnsi="Arial Narrow"/>
                <w:b/>
              </w:rPr>
            </w:pPr>
            <w:r w:rsidRPr="000F2464">
              <w:rPr>
                <w:rFonts w:ascii="Arial Narrow" w:hAnsi="Arial Narrow"/>
                <w:b/>
              </w:rPr>
              <w:t>Fax</w:t>
            </w:r>
          </w:p>
        </w:tc>
        <w:tc>
          <w:tcPr>
            <w:tcW w:w="3150" w:type="dxa"/>
          </w:tcPr>
          <w:p w:rsidR="00A17E49" w:rsidRPr="000F2464" w:rsidRDefault="00A17E49" w:rsidP="00496066">
            <w:pPr>
              <w:jc w:val="center"/>
              <w:rPr>
                <w:rFonts w:ascii="Arial Narrow" w:hAnsi="Arial Narrow"/>
                <w:b/>
              </w:rPr>
            </w:pPr>
            <w:r w:rsidRPr="000F2464">
              <w:rPr>
                <w:rFonts w:ascii="Arial Narrow" w:hAnsi="Arial Narrow"/>
                <w:b/>
              </w:rPr>
              <w:t>Mail</w:t>
            </w:r>
          </w:p>
        </w:tc>
        <w:tc>
          <w:tcPr>
            <w:tcW w:w="3240" w:type="dxa"/>
          </w:tcPr>
          <w:p w:rsidR="00A17E49" w:rsidRPr="000F2464" w:rsidRDefault="00A17E49" w:rsidP="00496066">
            <w:pPr>
              <w:jc w:val="center"/>
              <w:rPr>
                <w:rFonts w:ascii="Arial Narrow" w:hAnsi="Arial Narrow"/>
                <w:b/>
              </w:rPr>
            </w:pPr>
            <w:r w:rsidRPr="000F2464">
              <w:rPr>
                <w:rFonts w:ascii="Arial Narrow" w:hAnsi="Arial Narrow"/>
                <w:b/>
              </w:rPr>
              <w:t>Hand Deliver</w:t>
            </w:r>
          </w:p>
        </w:tc>
      </w:tr>
      <w:tr w:rsidR="00A17E49" w:rsidRPr="000F2464" w:rsidTr="003264AD">
        <w:tc>
          <w:tcPr>
            <w:tcW w:w="3240" w:type="dxa"/>
          </w:tcPr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</w:p>
          <w:p w:rsidR="00A17E49" w:rsidRDefault="00A17E49" w:rsidP="00496066">
            <w:pPr>
              <w:jc w:val="center"/>
              <w:rPr>
                <w:rFonts w:ascii="Arial Narrow" w:hAnsi="Arial Narrow"/>
                <w:b/>
              </w:rPr>
            </w:pPr>
            <w:r w:rsidRPr="003264AD">
              <w:rPr>
                <w:rFonts w:ascii="Arial Narrow" w:hAnsi="Arial Narrow"/>
                <w:b/>
              </w:rPr>
              <w:t>Under 65</w:t>
            </w:r>
          </w:p>
          <w:p w:rsidR="004B06DC" w:rsidRPr="003264AD" w:rsidRDefault="004B06DC" w:rsidP="00496066">
            <w:pPr>
              <w:jc w:val="center"/>
              <w:rPr>
                <w:rFonts w:ascii="Arial Narrow" w:hAnsi="Arial Narrow"/>
                <w:b/>
              </w:rPr>
            </w:pPr>
          </w:p>
          <w:p w:rsidR="00092C2F" w:rsidRDefault="00092C2F" w:rsidP="004960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All new paper applications for </w:t>
            </w:r>
            <w:r w:rsidRPr="003264AD">
              <w:rPr>
                <w:rFonts w:ascii="Arial Narrow" w:hAnsi="Arial Narrow"/>
                <w:b/>
                <w:sz w:val="18"/>
                <w:szCs w:val="18"/>
              </w:rPr>
              <w:t xml:space="preserve">subsidized </w:t>
            </w:r>
            <w:r>
              <w:rPr>
                <w:rFonts w:ascii="Arial Narrow" w:hAnsi="Arial Narrow"/>
                <w:sz w:val="18"/>
                <w:szCs w:val="18"/>
              </w:rPr>
              <w:t>(assistance with paying) health coverage, including Health Connector (ConnectorCare plans and those seeing premium tax credits), MassHealth, or HSN coverage</w:t>
            </w:r>
          </w:p>
          <w:p w:rsidR="003264AD" w:rsidRPr="00092C2F" w:rsidRDefault="003264AD" w:rsidP="004960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</w:tcPr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</w:p>
          <w:p w:rsidR="00A17E49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617-887-8770</w:t>
            </w:r>
          </w:p>
        </w:tc>
        <w:tc>
          <w:tcPr>
            <w:tcW w:w="3150" w:type="dxa"/>
          </w:tcPr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</w:p>
          <w:p w:rsidR="00A17E49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Health Insurance Processing Center</w:t>
            </w:r>
          </w:p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P.O. Box 4405</w:t>
            </w:r>
          </w:p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Taunton, MA 02780</w:t>
            </w:r>
          </w:p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0F2464" w:rsidRPr="000F2464" w:rsidRDefault="000F2464" w:rsidP="00496066">
            <w:pPr>
              <w:jc w:val="center"/>
              <w:rPr>
                <w:rFonts w:ascii="Arial Narrow" w:hAnsi="Arial Narrow"/>
              </w:rPr>
            </w:pPr>
          </w:p>
          <w:p w:rsidR="00A17E49" w:rsidRPr="000F2464" w:rsidRDefault="000F2464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Any MEC</w:t>
            </w:r>
          </w:p>
        </w:tc>
      </w:tr>
      <w:tr w:rsidR="00A17E49" w:rsidRPr="000F2464" w:rsidTr="003264AD">
        <w:tc>
          <w:tcPr>
            <w:tcW w:w="3240" w:type="dxa"/>
          </w:tcPr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</w:p>
          <w:p w:rsidR="00A17E49" w:rsidRPr="003264AD" w:rsidRDefault="00A17E49" w:rsidP="00496066">
            <w:pPr>
              <w:jc w:val="center"/>
              <w:rPr>
                <w:rFonts w:ascii="Arial Narrow" w:hAnsi="Arial Narrow"/>
                <w:b/>
              </w:rPr>
            </w:pPr>
            <w:r w:rsidRPr="003264AD">
              <w:rPr>
                <w:rFonts w:ascii="Arial Narrow" w:hAnsi="Arial Narrow"/>
                <w:b/>
              </w:rPr>
              <w:t>Over 65</w:t>
            </w:r>
          </w:p>
          <w:p w:rsidR="003264AD" w:rsidRPr="000F2464" w:rsidRDefault="003264AD" w:rsidP="004960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</w:p>
          <w:p w:rsidR="00A17E49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617-887-8777</w:t>
            </w:r>
          </w:p>
        </w:tc>
        <w:tc>
          <w:tcPr>
            <w:tcW w:w="3150" w:type="dxa"/>
          </w:tcPr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</w:p>
          <w:p w:rsidR="00A17E49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MassHealth Enrollment Center</w:t>
            </w:r>
          </w:p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Central Processing Unit</w:t>
            </w:r>
          </w:p>
          <w:p w:rsidR="00215A0A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 xml:space="preserve">P.O. Box </w:t>
            </w:r>
            <w:r w:rsidR="00215A0A">
              <w:rPr>
                <w:rFonts w:ascii="Arial Narrow" w:hAnsi="Arial Narrow"/>
              </w:rPr>
              <w:t>290794</w:t>
            </w:r>
          </w:p>
          <w:p w:rsidR="00496066" w:rsidRPr="000F2464" w:rsidRDefault="00215A0A" w:rsidP="004960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Charlestown, MA </w:t>
            </w:r>
            <w:r w:rsidR="00496066" w:rsidRPr="000F2464">
              <w:rPr>
                <w:rFonts w:ascii="Arial Narrow" w:hAnsi="Arial Narrow"/>
              </w:rPr>
              <w:t>02129-0214</w:t>
            </w:r>
          </w:p>
        </w:tc>
        <w:tc>
          <w:tcPr>
            <w:tcW w:w="3240" w:type="dxa"/>
          </w:tcPr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</w:p>
          <w:p w:rsidR="00A17E49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MassHealth Enrollment Center</w:t>
            </w:r>
          </w:p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Central Processing Unit</w:t>
            </w:r>
          </w:p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 xml:space="preserve">The </w:t>
            </w:r>
            <w:proofErr w:type="spellStart"/>
            <w:r w:rsidRPr="000F2464">
              <w:rPr>
                <w:rFonts w:ascii="Arial Narrow" w:hAnsi="Arial Narrow"/>
              </w:rPr>
              <w:t>Schrafft</w:t>
            </w:r>
            <w:proofErr w:type="spellEnd"/>
            <w:r w:rsidRPr="000F2464">
              <w:rPr>
                <w:rFonts w:ascii="Arial Narrow" w:hAnsi="Arial Narrow"/>
              </w:rPr>
              <w:t xml:space="preserve"> Center</w:t>
            </w:r>
          </w:p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529 Main St., Suite 1M</w:t>
            </w:r>
          </w:p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  <w:r w:rsidRPr="000F2464">
              <w:rPr>
                <w:rFonts w:ascii="Arial Narrow" w:hAnsi="Arial Narrow"/>
              </w:rPr>
              <w:t>Charlestown, MA 02129</w:t>
            </w:r>
          </w:p>
          <w:p w:rsidR="00496066" w:rsidRPr="000F2464" w:rsidRDefault="00496066" w:rsidP="00496066">
            <w:pPr>
              <w:jc w:val="center"/>
              <w:rPr>
                <w:rFonts w:ascii="Arial Narrow" w:hAnsi="Arial Narrow"/>
              </w:rPr>
            </w:pPr>
          </w:p>
        </w:tc>
      </w:tr>
      <w:tr w:rsidR="003264AD" w:rsidRPr="000F2464" w:rsidTr="003264AD">
        <w:tc>
          <w:tcPr>
            <w:tcW w:w="3240" w:type="dxa"/>
          </w:tcPr>
          <w:p w:rsidR="003264AD" w:rsidRDefault="003264AD" w:rsidP="004960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264AD" w:rsidRDefault="003264AD" w:rsidP="004960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264AD">
              <w:rPr>
                <w:rFonts w:ascii="Arial Narrow" w:hAnsi="Arial Narrow"/>
                <w:sz w:val="18"/>
                <w:szCs w:val="18"/>
              </w:rPr>
              <w:t xml:space="preserve">All new paper applications for </w:t>
            </w:r>
            <w:r w:rsidRPr="003264AD">
              <w:rPr>
                <w:rFonts w:ascii="Arial Narrow" w:hAnsi="Arial Narrow"/>
                <w:b/>
                <w:sz w:val="18"/>
                <w:szCs w:val="18"/>
              </w:rPr>
              <w:t>unsubsidized</w:t>
            </w:r>
            <w:r w:rsidRPr="003264AD">
              <w:rPr>
                <w:rFonts w:ascii="Arial Narrow" w:hAnsi="Arial Narrow"/>
                <w:sz w:val="18"/>
                <w:szCs w:val="18"/>
              </w:rPr>
              <w:t xml:space="preserve"> (no assistance with paying) health insurance through the Health Connector</w:t>
            </w:r>
          </w:p>
          <w:p w:rsidR="003264AD" w:rsidRPr="003264AD" w:rsidRDefault="003264AD" w:rsidP="004960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</w:tcPr>
          <w:p w:rsidR="003264AD" w:rsidRDefault="003264AD" w:rsidP="00496066">
            <w:pPr>
              <w:jc w:val="center"/>
              <w:rPr>
                <w:rFonts w:ascii="Arial Narrow" w:hAnsi="Arial Narrow"/>
              </w:rPr>
            </w:pPr>
          </w:p>
          <w:p w:rsidR="003264AD" w:rsidRPr="000F2464" w:rsidRDefault="003264AD" w:rsidP="004960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877-623-2155</w:t>
            </w:r>
          </w:p>
        </w:tc>
        <w:tc>
          <w:tcPr>
            <w:tcW w:w="3150" w:type="dxa"/>
          </w:tcPr>
          <w:p w:rsidR="003264AD" w:rsidRDefault="003264AD" w:rsidP="00496066">
            <w:pPr>
              <w:jc w:val="center"/>
              <w:rPr>
                <w:rFonts w:ascii="Arial Narrow" w:hAnsi="Arial Narrow"/>
              </w:rPr>
            </w:pPr>
          </w:p>
          <w:p w:rsidR="003264AD" w:rsidRDefault="003264AD" w:rsidP="004960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Massachusetts Health Connector</w:t>
            </w:r>
          </w:p>
          <w:p w:rsidR="003264AD" w:rsidRDefault="003264AD" w:rsidP="004960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 Portland St., 1</w:t>
            </w:r>
            <w:r w:rsidRPr="003264AD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Floor</w:t>
            </w:r>
          </w:p>
          <w:p w:rsidR="003264AD" w:rsidRDefault="003264AD" w:rsidP="004960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Boston, MA 02114-1707</w:t>
            </w:r>
          </w:p>
          <w:p w:rsidR="003264AD" w:rsidRPr="000F2464" w:rsidRDefault="003264AD" w:rsidP="004960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3264AD" w:rsidRPr="000F2464" w:rsidRDefault="003264AD" w:rsidP="00496066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96B7B" w:rsidRDefault="00196B7B" w:rsidP="00196B7B"/>
    <w:tbl>
      <w:tblPr>
        <w:tblStyle w:val="TableGrid"/>
        <w:tblW w:w="11160" w:type="dxa"/>
        <w:tblInd w:w="-72" w:type="dxa"/>
        <w:tblLook w:val="04A0"/>
      </w:tblPr>
      <w:tblGrid>
        <w:gridCol w:w="2700"/>
        <w:gridCol w:w="1620"/>
        <w:gridCol w:w="6840"/>
      </w:tblGrid>
      <w:tr w:rsidR="007351DD" w:rsidRPr="00EF5685" w:rsidTr="000638D8">
        <w:tc>
          <w:tcPr>
            <w:tcW w:w="11160" w:type="dxa"/>
            <w:gridSpan w:val="3"/>
          </w:tcPr>
          <w:p w:rsidR="007351DD" w:rsidRPr="000638D8" w:rsidRDefault="007351DD" w:rsidP="00D7652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7351DD" w:rsidRPr="000638D8" w:rsidRDefault="007351DD" w:rsidP="00D76520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0638D8">
              <w:rPr>
                <w:rFonts w:ascii="Arial Narrow" w:hAnsi="Arial Narrow" w:cstheme="minorHAnsi"/>
                <w:b/>
                <w:sz w:val="28"/>
                <w:szCs w:val="28"/>
              </w:rPr>
              <w:t>Calling Customer Service/Checking Status</w:t>
            </w:r>
          </w:p>
          <w:p w:rsidR="007351DD" w:rsidRPr="000638D8" w:rsidRDefault="007351DD" w:rsidP="006327D3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638D8" w:rsidRPr="00EF5685" w:rsidTr="000638D8">
        <w:tc>
          <w:tcPr>
            <w:tcW w:w="2700" w:type="dxa"/>
          </w:tcPr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b/>
                <w:sz w:val="20"/>
                <w:szCs w:val="20"/>
              </w:rPr>
              <w:t>Customer Service</w:t>
            </w:r>
          </w:p>
        </w:tc>
        <w:tc>
          <w:tcPr>
            <w:tcW w:w="1620" w:type="dxa"/>
          </w:tcPr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b/>
                <w:sz w:val="20"/>
                <w:szCs w:val="20"/>
              </w:rPr>
              <w:t>Number</w:t>
            </w:r>
          </w:p>
        </w:tc>
        <w:tc>
          <w:tcPr>
            <w:tcW w:w="6840" w:type="dxa"/>
          </w:tcPr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b/>
                <w:sz w:val="20"/>
                <w:szCs w:val="20"/>
              </w:rPr>
              <w:t>Reason for Call</w:t>
            </w:r>
          </w:p>
        </w:tc>
      </w:tr>
      <w:tr w:rsidR="000638D8" w:rsidTr="000638D8">
        <w:tc>
          <w:tcPr>
            <w:tcW w:w="2700" w:type="dxa"/>
          </w:tcPr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MassHealth Customer Service (</w:t>
            </w:r>
            <w:proofErr w:type="spellStart"/>
            <w:r w:rsidRPr="000638D8">
              <w:rPr>
                <w:rFonts w:ascii="Arial Narrow" w:hAnsi="Arial Narrow" w:cstheme="minorHAnsi"/>
                <w:sz w:val="20"/>
                <w:szCs w:val="20"/>
              </w:rPr>
              <w:t>Maximus</w:t>
            </w:r>
            <w:proofErr w:type="spellEnd"/>
            <w:r w:rsidRPr="000638D8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D76520" w:rsidRPr="000638D8" w:rsidRDefault="00D76520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1-800-841-2900</w:t>
            </w:r>
          </w:p>
        </w:tc>
        <w:tc>
          <w:tcPr>
            <w:tcW w:w="6840" w:type="dxa"/>
          </w:tcPr>
          <w:p w:rsidR="008D4974" w:rsidRPr="000638D8" w:rsidRDefault="00A434AE" w:rsidP="00D76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Apply for individual (non-group) coverage over the phone</w:t>
            </w:r>
          </w:p>
          <w:p w:rsidR="00A434AE" w:rsidRPr="000638D8" w:rsidRDefault="00A434AE" w:rsidP="00D76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Ask about the status of an existing (subsidized) application</w:t>
            </w:r>
          </w:p>
          <w:p w:rsidR="00A434AE" w:rsidRPr="000638D8" w:rsidRDefault="00A434AE" w:rsidP="00D76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Report a change to an existing online or paper (subsidized) application</w:t>
            </w:r>
          </w:p>
          <w:p w:rsidR="00A434AE" w:rsidRPr="000638D8" w:rsidRDefault="00A434AE" w:rsidP="00D765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Report a technical problem with HIX</w:t>
            </w:r>
          </w:p>
        </w:tc>
      </w:tr>
      <w:tr w:rsidR="000638D8" w:rsidTr="000638D8">
        <w:tc>
          <w:tcPr>
            <w:tcW w:w="2700" w:type="dxa"/>
          </w:tcPr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Health Connector Customer Service (Dell)</w:t>
            </w:r>
          </w:p>
        </w:tc>
        <w:tc>
          <w:tcPr>
            <w:tcW w:w="1620" w:type="dxa"/>
          </w:tcPr>
          <w:p w:rsidR="00D76520" w:rsidRPr="000638D8" w:rsidRDefault="00D76520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1-877-623-6765</w:t>
            </w:r>
          </w:p>
        </w:tc>
        <w:tc>
          <w:tcPr>
            <w:tcW w:w="6840" w:type="dxa"/>
          </w:tcPr>
          <w:p w:rsidR="008D4974" w:rsidRPr="000638D8" w:rsidRDefault="00A434AE" w:rsidP="007351D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 xml:space="preserve">Apply for (subsidized or unsubsidized) individual </w:t>
            </w:r>
            <w:r w:rsidR="00EF5685" w:rsidRPr="000638D8">
              <w:rPr>
                <w:rFonts w:ascii="Arial Narrow" w:hAnsi="Arial Narrow" w:cstheme="minorHAnsi"/>
                <w:sz w:val="20"/>
                <w:szCs w:val="20"/>
              </w:rPr>
              <w:t>(non-group) medical and dental coverage over the phone</w:t>
            </w:r>
          </w:p>
          <w:p w:rsidR="00EF5685" w:rsidRPr="000638D8" w:rsidRDefault="00EF5685" w:rsidP="007351D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Ask about the status of an existing online or paper application</w:t>
            </w:r>
          </w:p>
          <w:p w:rsidR="00EF5685" w:rsidRPr="000638D8" w:rsidRDefault="00EF5685" w:rsidP="007351D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Report a change to an existing online application (subsidized or unsubsidized)</w:t>
            </w:r>
          </w:p>
          <w:p w:rsidR="00EF5685" w:rsidRPr="000638D8" w:rsidRDefault="00EF5685" w:rsidP="007351D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Ask about enrollment status</w:t>
            </w:r>
          </w:p>
          <w:p w:rsidR="00EF5685" w:rsidRPr="000638D8" w:rsidRDefault="00EF5685" w:rsidP="007351D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Report a technical problem with HIX</w:t>
            </w:r>
          </w:p>
          <w:p w:rsidR="00EF5685" w:rsidRPr="000638D8" w:rsidRDefault="00EF5685" w:rsidP="007351D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Assistance with password or login issues on HIX</w:t>
            </w:r>
          </w:p>
        </w:tc>
      </w:tr>
      <w:tr w:rsidR="000638D8" w:rsidTr="000638D8">
        <w:tc>
          <w:tcPr>
            <w:tcW w:w="2700" w:type="dxa"/>
          </w:tcPr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EHS Help Desk</w:t>
            </w: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(Virtual Gateway Help)</w:t>
            </w:r>
          </w:p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1-800-421-0938</w:t>
            </w:r>
          </w:p>
        </w:tc>
        <w:tc>
          <w:tcPr>
            <w:tcW w:w="6840" w:type="dxa"/>
          </w:tcPr>
          <w:p w:rsidR="00D61CF3" w:rsidRPr="000638D8" w:rsidRDefault="00D61CF3" w:rsidP="00EF568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EF5685" w:rsidP="000638D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For HIX users who are having password or login issues on HIX</w:t>
            </w:r>
          </w:p>
        </w:tc>
      </w:tr>
      <w:tr w:rsidR="000638D8" w:rsidTr="000638D8">
        <w:tc>
          <w:tcPr>
            <w:tcW w:w="2700" w:type="dxa"/>
          </w:tcPr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MassHealth Enrollment Centers (MEC)</w:t>
            </w:r>
          </w:p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1-888-665-9993</w:t>
            </w:r>
          </w:p>
        </w:tc>
        <w:tc>
          <w:tcPr>
            <w:tcW w:w="6840" w:type="dxa"/>
          </w:tcPr>
          <w:p w:rsidR="008D4974" w:rsidRPr="000638D8" w:rsidRDefault="00EF5685" w:rsidP="007351D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Questions about eligibility for subsidized coverage</w:t>
            </w:r>
          </w:p>
          <w:p w:rsidR="00EF5685" w:rsidRPr="000638D8" w:rsidRDefault="00EF5685" w:rsidP="007351D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Ask about the status of an existing subsidized application</w:t>
            </w:r>
          </w:p>
          <w:p w:rsidR="00EF5685" w:rsidRPr="000638D8" w:rsidRDefault="00EF5685" w:rsidP="007351D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Report a change to an existing subsidized paper application</w:t>
            </w:r>
          </w:p>
        </w:tc>
      </w:tr>
      <w:tr w:rsidR="000638D8" w:rsidTr="000638D8">
        <w:tc>
          <w:tcPr>
            <w:tcW w:w="2700" w:type="dxa"/>
          </w:tcPr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No Wrong Door #</w:t>
            </w:r>
          </w:p>
        </w:tc>
        <w:tc>
          <w:tcPr>
            <w:tcW w:w="1620" w:type="dxa"/>
          </w:tcPr>
          <w:p w:rsidR="00D61CF3" w:rsidRPr="000638D8" w:rsidRDefault="00D61CF3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D4974" w:rsidRPr="000638D8" w:rsidRDefault="008D4974" w:rsidP="00D7652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1-855-624-4584</w:t>
            </w:r>
          </w:p>
        </w:tc>
        <w:tc>
          <w:tcPr>
            <w:tcW w:w="6840" w:type="dxa"/>
          </w:tcPr>
          <w:p w:rsidR="008D4974" w:rsidRPr="000638D8" w:rsidRDefault="00EF5685" w:rsidP="007351DD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Self-service phone system that routes a caller to either MassHealth Customer Service or Health Connector Customer Service. This system is for the individual who is not sure how to start the process of applying for coverage.</w:t>
            </w:r>
          </w:p>
          <w:p w:rsidR="00EF5685" w:rsidRPr="000638D8" w:rsidRDefault="00EF5685" w:rsidP="007351DD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0638D8">
              <w:rPr>
                <w:rFonts w:ascii="Arial Narrow" w:hAnsi="Arial Narrow" w:cstheme="minorHAnsi"/>
                <w:sz w:val="20"/>
                <w:szCs w:val="20"/>
              </w:rPr>
              <w:t>Answer questions about temporary coverage</w:t>
            </w:r>
          </w:p>
        </w:tc>
      </w:tr>
    </w:tbl>
    <w:p w:rsidR="008D4974" w:rsidRPr="00A434AE" w:rsidRDefault="008D4974" w:rsidP="008D4974">
      <w:pPr>
        <w:rPr>
          <w:sz w:val="20"/>
          <w:szCs w:val="20"/>
        </w:rPr>
      </w:pPr>
    </w:p>
    <w:sectPr w:rsidR="008D4974" w:rsidRPr="00A434AE" w:rsidSect="000F2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21" w:rsidRDefault="00A83821" w:rsidP="00A83821">
      <w:pPr>
        <w:spacing w:after="0" w:line="240" w:lineRule="auto"/>
      </w:pPr>
      <w:r>
        <w:separator/>
      </w:r>
    </w:p>
  </w:endnote>
  <w:endnote w:type="continuationSeparator" w:id="0">
    <w:p w:rsidR="00A83821" w:rsidRDefault="00A83821" w:rsidP="00A8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21" w:rsidRDefault="00A838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21" w:rsidRDefault="00A83821" w:rsidP="00A83821">
    <w:pPr>
      <w:pStyle w:val="Footer"/>
      <w:jc w:val="right"/>
    </w:pPr>
    <w:r>
      <w:t>Last updated May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21" w:rsidRDefault="00A838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21" w:rsidRDefault="00A83821" w:rsidP="00A83821">
      <w:pPr>
        <w:spacing w:after="0" w:line="240" w:lineRule="auto"/>
      </w:pPr>
      <w:r>
        <w:separator/>
      </w:r>
    </w:p>
  </w:footnote>
  <w:footnote w:type="continuationSeparator" w:id="0">
    <w:p w:rsidR="00A83821" w:rsidRDefault="00A83821" w:rsidP="00A8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21" w:rsidRDefault="00A838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21" w:rsidRPr="00A83821" w:rsidRDefault="00A83821">
    <w:pPr>
      <w:pStyle w:val="Head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21" w:rsidRDefault="00A838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7AD"/>
    <w:multiLevelType w:val="hybridMultilevel"/>
    <w:tmpl w:val="E4D4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51E36"/>
    <w:multiLevelType w:val="hybridMultilevel"/>
    <w:tmpl w:val="7A3E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01F9"/>
    <w:multiLevelType w:val="hybridMultilevel"/>
    <w:tmpl w:val="5C74392E"/>
    <w:lvl w:ilvl="0" w:tplc="5080B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36ABB"/>
    <w:multiLevelType w:val="hybridMultilevel"/>
    <w:tmpl w:val="C6B4603E"/>
    <w:lvl w:ilvl="0" w:tplc="5080B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71C94"/>
    <w:multiLevelType w:val="hybridMultilevel"/>
    <w:tmpl w:val="2E04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7560E"/>
    <w:multiLevelType w:val="hybridMultilevel"/>
    <w:tmpl w:val="7282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17526"/>
    <w:multiLevelType w:val="hybridMultilevel"/>
    <w:tmpl w:val="2C5E5A8A"/>
    <w:lvl w:ilvl="0" w:tplc="5080B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64771"/>
    <w:multiLevelType w:val="hybridMultilevel"/>
    <w:tmpl w:val="0940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92822"/>
    <w:multiLevelType w:val="hybridMultilevel"/>
    <w:tmpl w:val="D482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F08A9"/>
    <w:multiLevelType w:val="hybridMultilevel"/>
    <w:tmpl w:val="EE4ED506"/>
    <w:lvl w:ilvl="0" w:tplc="5080B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42CEB"/>
    <w:multiLevelType w:val="hybridMultilevel"/>
    <w:tmpl w:val="BE685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8E0F25"/>
    <w:multiLevelType w:val="hybridMultilevel"/>
    <w:tmpl w:val="ADB0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30ECD"/>
    <w:multiLevelType w:val="hybridMultilevel"/>
    <w:tmpl w:val="9B48BF16"/>
    <w:lvl w:ilvl="0" w:tplc="5080B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01122"/>
    <w:multiLevelType w:val="hybridMultilevel"/>
    <w:tmpl w:val="6DBA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C178D"/>
    <w:multiLevelType w:val="hybridMultilevel"/>
    <w:tmpl w:val="4EE4F35A"/>
    <w:lvl w:ilvl="0" w:tplc="5080B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14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8E7"/>
    <w:rsid w:val="000638D8"/>
    <w:rsid w:val="00092C2F"/>
    <w:rsid w:val="000F2464"/>
    <w:rsid w:val="00196B7B"/>
    <w:rsid w:val="00215A0A"/>
    <w:rsid w:val="003058E7"/>
    <w:rsid w:val="003264AD"/>
    <w:rsid w:val="004474EB"/>
    <w:rsid w:val="00496066"/>
    <w:rsid w:val="004B06DC"/>
    <w:rsid w:val="006327D3"/>
    <w:rsid w:val="007351DD"/>
    <w:rsid w:val="007C1984"/>
    <w:rsid w:val="008D4974"/>
    <w:rsid w:val="00A17E49"/>
    <w:rsid w:val="00A434AE"/>
    <w:rsid w:val="00A83821"/>
    <w:rsid w:val="00A84E24"/>
    <w:rsid w:val="00B55AF9"/>
    <w:rsid w:val="00B64C08"/>
    <w:rsid w:val="00CC1815"/>
    <w:rsid w:val="00CF7AD5"/>
    <w:rsid w:val="00D61CF3"/>
    <w:rsid w:val="00D76520"/>
    <w:rsid w:val="00DF1D87"/>
    <w:rsid w:val="00EF09C7"/>
    <w:rsid w:val="00EF3E24"/>
    <w:rsid w:val="00EF5685"/>
    <w:rsid w:val="00FD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E7"/>
    <w:pPr>
      <w:ind w:left="720"/>
      <w:contextualSpacing/>
    </w:pPr>
  </w:style>
  <w:style w:type="table" w:styleId="TableGrid">
    <w:name w:val="Table Grid"/>
    <w:basedOn w:val="TableNormal"/>
    <w:uiPriority w:val="59"/>
    <w:rsid w:val="008D4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821"/>
  </w:style>
  <w:style w:type="paragraph" w:styleId="Footer">
    <w:name w:val="footer"/>
    <w:basedOn w:val="Normal"/>
    <w:link w:val="FooterChar"/>
    <w:uiPriority w:val="99"/>
    <w:unhideWhenUsed/>
    <w:rsid w:val="00A8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981D-F2D8-4739-B8CF-B02642B8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Ellen Forman</cp:lastModifiedBy>
  <cp:revision>2</cp:revision>
  <cp:lastPrinted>2014-05-13T12:53:00Z</cp:lastPrinted>
  <dcterms:created xsi:type="dcterms:W3CDTF">2014-05-20T16:53:00Z</dcterms:created>
  <dcterms:modified xsi:type="dcterms:W3CDTF">2014-05-20T16:53:00Z</dcterms:modified>
</cp:coreProperties>
</file>